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BC" w:rsidRPr="00593EBC" w:rsidRDefault="00593EBC" w:rsidP="00593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EB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93EBC" w:rsidRPr="00593EBC" w:rsidRDefault="00593EBC" w:rsidP="00593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3EBC">
        <w:rPr>
          <w:rFonts w:ascii="Times New Roman" w:hAnsi="Times New Roman" w:cs="Times New Roman"/>
          <w:sz w:val="28"/>
          <w:szCs w:val="28"/>
        </w:rPr>
        <w:t xml:space="preserve">Директор КОГОБУ СШ </w:t>
      </w:r>
    </w:p>
    <w:p w:rsidR="00593EBC" w:rsidRDefault="00593EBC" w:rsidP="00593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93EB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93EB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93EBC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Pr="00593E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3EBC">
        <w:rPr>
          <w:rFonts w:ascii="Times New Roman" w:hAnsi="Times New Roman" w:cs="Times New Roman"/>
          <w:sz w:val="28"/>
          <w:szCs w:val="28"/>
        </w:rPr>
        <w:t>Тужинского</w:t>
      </w:r>
      <w:proofErr w:type="spellEnd"/>
      <w:r w:rsidRPr="00593EB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93EBC" w:rsidRDefault="00593EBC" w:rsidP="00593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Н.Г./</w:t>
      </w:r>
    </w:p>
    <w:p w:rsidR="00DD5D15" w:rsidRPr="00593EBC" w:rsidRDefault="00DD5D15" w:rsidP="00593E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№119-од от 07.06.2022</w:t>
      </w:r>
    </w:p>
    <w:p w:rsidR="00593EBC" w:rsidRDefault="00593EBC" w:rsidP="00B16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3EBC" w:rsidRPr="00593EBC" w:rsidRDefault="00593EBC" w:rsidP="00593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BC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93EBC" w:rsidRPr="00593EBC" w:rsidRDefault="00593EBC" w:rsidP="00593E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BC">
        <w:rPr>
          <w:rFonts w:ascii="Times New Roman" w:hAnsi="Times New Roman" w:cs="Times New Roman"/>
          <w:b/>
          <w:sz w:val="28"/>
          <w:szCs w:val="28"/>
        </w:rPr>
        <w:t xml:space="preserve">занятий в центре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r w:rsidRPr="00593EBC">
        <w:rPr>
          <w:rFonts w:ascii="Times New Roman" w:hAnsi="Times New Roman" w:cs="Times New Roman"/>
          <w:b/>
          <w:sz w:val="28"/>
          <w:szCs w:val="28"/>
        </w:rPr>
        <w:t xml:space="preserve"> и технологической направленностей  «Точка роста»</w:t>
      </w:r>
      <w:r w:rsidR="005F5D99">
        <w:rPr>
          <w:rFonts w:ascii="Times New Roman" w:hAnsi="Times New Roman" w:cs="Times New Roman"/>
          <w:b/>
          <w:sz w:val="28"/>
          <w:szCs w:val="28"/>
        </w:rPr>
        <w:t xml:space="preserve"> в КОГОБУ СШ </w:t>
      </w:r>
      <w:proofErr w:type="spellStart"/>
      <w:r w:rsidR="005F5D99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F5D99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="005F5D99">
        <w:rPr>
          <w:rFonts w:ascii="Times New Roman" w:hAnsi="Times New Roman" w:cs="Times New Roman"/>
          <w:b/>
          <w:sz w:val="28"/>
          <w:szCs w:val="28"/>
        </w:rPr>
        <w:t>ыр</w:t>
      </w:r>
      <w:proofErr w:type="spellEnd"/>
      <w:r w:rsidR="005F5D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D99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="005F5D9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400CA" w:rsidRDefault="00593EBC" w:rsidP="00593E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BC">
        <w:rPr>
          <w:rFonts w:ascii="Times New Roman" w:hAnsi="Times New Roman" w:cs="Times New Roman"/>
          <w:b/>
          <w:sz w:val="28"/>
          <w:szCs w:val="28"/>
        </w:rPr>
        <w:t>в 202</w:t>
      </w:r>
      <w:r w:rsidR="00DD5D15">
        <w:rPr>
          <w:rFonts w:ascii="Times New Roman" w:hAnsi="Times New Roman" w:cs="Times New Roman"/>
          <w:b/>
          <w:sz w:val="28"/>
          <w:szCs w:val="28"/>
        </w:rPr>
        <w:t>2</w:t>
      </w:r>
      <w:r w:rsidRPr="00593EBC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D5D15">
        <w:rPr>
          <w:rFonts w:ascii="Times New Roman" w:hAnsi="Times New Roman" w:cs="Times New Roman"/>
          <w:b/>
          <w:sz w:val="28"/>
          <w:szCs w:val="28"/>
        </w:rPr>
        <w:t>3</w:t>
      </w:r>
      <w:r w:rsidRPr="00593EB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817"/>
        <w:gridCol w:w="3407"/>
        <w:gridCol w:w="2112"/>
        <w:gridCol w:w="2112"/>
        <w:gridCol w:w="2112"/>
        <w:gridCol w:w="2113"/>
        <w:gridCol w:w="2113"/>
      </w:tblGrid>
      <w:tr w:rsidR="00E4753E" w:rsidRPr="00E4753E" w:rsidTr="00E4753E">
        <w:tc>
          <w:tcPr>
            <w:tcW w:w="817" w:type="dxa"/>
          </w:tcPr>
          <w:p w:rsid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53E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E475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407" w:type="dxa"/>
          </w:tcPr>
          <w:p w:rsidR="00E4753E" w:rsidRPr="00E4753E" w:rsidRDefault="00E4753E" w:rsidP="00E47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112" w:type="dxa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112" w:type="dxa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недели </w:t>
            </w:r>
          </w:p>
        </w:tc>
        <w:tc>
          <w:tcPr>
            <w:tcW w:w="2112" w:type="dxa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113" w:type="dxa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3" w:type="dxa"/>
          </w:tcPr>
          <w:p w:rsidR="00E4753E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E4753E" w:rsidRPr="00E4753E" w:rsidTr="00C52D1E">
        <w:tc>
          <w:tcPr>
            <w:tcW w:w="14786" w:type="dxa"/>
            <w:gridSpan w:val="7"/>
          </w:tcPr>
          <w:p w:rsidR="00E4753E" w:rsidRDefault="00E4753E" w:rsidP="0059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занятия </w:t>
            </w:r>
            <w:r w:rsidR="0011424B" w:rsidRPr="007B7C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программам </w:t>
            </w:r>
            <w:r w:rsidRPr="007B7CAE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 деятельности</w:t>
            </w:r>
          </w:p>
          <w:p w:rsidR="00B164C1" w:rsidRPr="007B7CAE" w:rsidRDefault="00B164C1" w:rsidP="0059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Pr="00E4753E" w:rsidRDefault="00E4753E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E4753E" w:rsidRPr="00E4753E" w:rsidRDefault="00DD5D15" w:rsidP="005F5D99">
            <w:pPr>
              <w:tabs>
                <w:tab w:val="left" w:pos="4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Долгушева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2112" w:type="dxa"/>
          </w:tcPr>
          <w:p w:rsidR="00E4753E" w:rsidRPr="00E4753E" w:rsidRDefault="007B7CA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113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E4753E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Pr="00E4753E" w:rsidRDefault="00E4753E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«Вещества вокруг нас»</w:t>
            </w:r>
          </w:p>
        </w:tc>
        <w:tc>
          <w:tcPr>
            <w:tcW w:w="2112" w:type="dxa"/>
          </w:tcPr>
          <w:p w:rsidR="00E4753E" w:rsidRPr="00E4753E" w:rsidRDefault="005F5D99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2112" w:type="dxa"/>
          </w:tcPr>
          <w:p w:rsidR="00E4753E" w:rsidRPr="00E4753E" w:rsidRDefault="007B7CA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</w:tcPr>
          <w:p w:rsidR="00E4753E" w:rsidRPr="00E4753E" w:rsidRDefault="005F5D99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13" w:type="dxa"/>
          </w:tcPr>
          <w:p w:rsidR="00E4753E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 и биологии</w:t>
            </w:r>
          </w:p>
        </w:tc>
      </w:tr>
      <w:tr w:rsidR="00242D7A" w:rsidRPr="00E4753E" w:rsidTr="009E024D">
        <w:trPr>
          <w:trHeight w:val="330"/>
        </w:trPr>
        <w:tc>
          <w:tcPr>
            <w:tcW w:w="817" w:type="dxa"/>
            <w:vMerge w:val="restart"/>
          </w:tcPr>
          <w:p w:rsidR="00242D7A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42D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  <w:vMerge w:val="restart"/>
          </w:tcPr>
          <w:p w:rsidR="00242D7A" w:rsidRPr="00E4753E" w:rsidRDefault="00242D7A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«Художественная обработка древесины»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 xml:space="preserve"> (2 группы)</w:t>
            </w:r>
          </w:p>
        </w:tc>
        <w:tc>
          <w:tcPr>
            <w:tcW w:w="2112" w:type="dxa"/>
            <w:vMerge w:val="restart"/>
            <w:tcBorders>
              <w:right w:val="single" w:sz="4" w:space="0" w:color="auto"/>
            </w:tcBorders>
          </w:tcPr>
          <w:p w:rsidR="00242D7A" w:rsidRPr="00E4753E" w:rsidRDefault="00242D7A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</w:tcBorders>
          </w:tcPr>
          <w:p w:rsidR="00242D7A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242D7A" w:rsidRPr="00E4753E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242D7A" w:rsidRPr="00E4753E" w:rsidRDefault="00242D7A" w:rsidP="0056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7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 xml:space="preserve"> (девочки)</w:t>
            </w:r>
          </w:p>
        </w:tc>
        <w:tc>
          <w:tcPr>
            <w:tcW w:w="2113" w:type="dxa"/>
            <w:vMerge w:val="restart"/>
          </w:tcPr>
          <w:p w:rsidR="00242D7A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42D7A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</w:tr>
      <w:tr w:rsidR="00242D7A" w:rsidRPr="00E4753E" w:rsidTr="009E024D">
        <w:trPr>
          <w:trHeight w:val="300"/>
        </w:trPr>
        <w:tc>
          <w:tcPr>
            <w:tcW w:w="817" w:type="dxa"/>
            <w:vMerge/>
          </w:tcPr>
          <w:p w:rsidR="00242D7A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7" w:type="dxa"/>
            <w:vMerge/>
          </w:tcPr>
          <w:p w:rsidR="00242D7A" w:rsidRDefault="00242D7A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242D7A" w:rsidRDefault="00242D7A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</w:tcPr>
          <w:p w:rsidR="00242D7A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12" w:type="dxa"/>
            <w:tcBorders>
              <w:top w:val="single" w:sz="4" w:space="0" w:color="auto"/>
            </w:tcBorders>
          </w:tcPr>
          <w:p w:rsidR="00242D7A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242D7A" w:rsidRDefault="00DD5D15" w:rsidP="005674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674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(мальчики)</w:t>
            </w:r>
          </w:p>
        </w:tc>
        <w:tc>
          <w:tcPr>
            <w:tcW w:w="2113" w:type="dxa"/>
            <w:vMerge/>
          </w:tcPr>
          <w:p w:rsidR="00242D7A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24B" w:rsidRPr="00E4753E" w:rsidTr="00D83ECB">
        <w:tc>
          <w:tcPr>
            <w:tcW w:w="14786" w:type="dxa"/>
            <w:gridSpan w:val="7"/>
          </w:tcPr>
          <w:p w:rsidR="0011424B" w:rsidRDefault="0011424B" w:rsidP="0059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AE"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программам дополнительного образования</w:t>
            </w:r>
          </w:p>
          <w:p w:rsidR="00B164C1" w:rsidRPr="007B7CAE" w:rsidRDefault="00B164C1" w:rsidP="00593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Pr="00E4753E" w:rsidRDefault="0011424B" w:rsidP="00DD5D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>я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</w:tcPr>
          <w:p w:rsidR="00E4753E" w:rsidRPr="00E4753E" w:rsidRDefault="007B7CAE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Куклина З.В.</w:t>
            </w:r>
          </w:p>
        </w:tc>
        <w:tc>
          <w:tcPr>
            <w:tcW w:w="2112" w:type="dxa"/>
          </w:tcPr>
          <w:p w:rsidR="00E4753E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E4753E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</w:tcPr>
          <w:p w:rsidR="00E4753E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</w:tcPr>
          <w:p w:rsidR="00E4753E" w:rsidRPr="00DD5D15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кабинет химии и биологии</w:t>
            </w: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Default="0011424B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«Физика вокруг нас»</w:t>
            </w:r>
          </w:p>
          <w:p w:rsidR="00DD5D15" w:rsidRPr="00E4753E" w:rsidRDefault="00DD5D15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E4753E" w:rsidRPr="00E4753E" w:rsidRDefault="007B7CAE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2112" w:type="dxa"/>
          </w:tcPr>
          <w:p w:rsidR="00E4753E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12" w:type="dxa"/>
          </w:tcPr>
          <w:p w:rsidR="00E4753E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</w:tcPr>
          <w:p w:rsidR="00E4753E" w:rsidRPr="00B164C1" w:rsidRDefault="007B7CA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4C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13" w:type="dxa"/>
          </w:tcPr>
          <w:p w:rsidR="00E4753E" w:rsidRPr="00DD5D15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Pr="00E4753E" w:rsidRDefault="0011424B" w:rsidP="008F2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</w:t>
            </w:r>
            <w:r w:rsidR="008F2D17">
              <w:rPr>
                <w:rFonts w:ascii="Times New Roman" w:hAnsi="Times New Roman" w:cs="Times New Roman"/>
                <w:sz w:val="28"/>
                <w:szCs w:val="28"/>
              </w:rPr>
              <w:t xml:space="preserve">: игрушки и помощники», Робототехника: учимся </w:t>
            </w:r>
            <w:r w:rsidR="008F2D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изобретать будущее» </w:t>
            </w:r>
            <w:r w:rsidR="00DD5D15">
              <w:rPr>
                <w:rFonts w:ascii="Times New Roman" w:hAnsi="Times New Roman" w:cs="Times New Roman"/>
                <w:sz w:val="28"/>
                <w:szCs w:val="28"/>
              </w:rPr>
              <w:t xml:space="preserve"> (2 группы)</w:t>
            </w:r>
          </w:p>
        </w:tc>
        <w:tc>
          <w:tcPr>
            <w:tcW w:w="2112" w:type="dxa"/>
          </w:tcPr>
          <w:p w:rsidR="00E4753E" w:rsidRPr="00E4753E" w:rsidRDefault="0011424B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Пивоварова Е.Н.</w:t>
            </w:r>
          </w:p>
        </w:tc>
        <w:tc>
          <w:tcPr>
            <w:tcW w:w="2112" w:type="dxa"/>
          </w:tcPr>
          <w:p w:rsidR="00E4753E" w:rsidRPr="00DD5D15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D5D15" w:rsidRPr="00DD5D15" w:rsidRDefault="00DD5D15" w:rsidP="00593EB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12" w:type="dxa"/>
          </w:tcPr>
          <w:p w:rsidR="00E4753E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C1"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B164C1" w:rsidRPr="00B164C1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113" w:type="dxa"/>
          </w:tcPr>
          <w:p w:rsidR="00E4753E" w:rsidRDefault="00DD5D15" w:rsidP="00B1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B1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64C1" w:rsidRPr="00DD5D15" w:rsidRDefault="00B164C1" w:rsidP="00B1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13" w:type="dxa"/>
          </w:tcPr>
          <w:p w:rsidR="00E4753E" w:rsidRPr="00DD5D15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D15"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</w:tr>
      <w:tr w:rsidR="00E4753E" w:rsidRPr="00E4753E" w:rsidTr="00E4753E">
        <w:tc>
          <w:tcPr>
            <w:tcW w:w="817" w:type="dxa"/>
          </w:tcPr>
          <w:p w:rsidR="00E4753E" w:rsidRPr="00E4753E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B7C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7" w:type="dxa"/>
          </w:tcPr>
          <w:p w:rsidR="00E4753E" w:rsidRPr="00900266" w:rsidRDefault="0011424B" w:rsidP="00AB5F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266">
              <w:rPr>
                <w:rFonts w:ascii="Times New Roman" w:hAnsi="Times New Roman" w:cs="Times New Roman"/>
                <w:sz w:val="28"/>
                <w:szCs w:val="28"/>
              </w:rPr>
              <w:t xml:space="preserve">«Мой </w:t>
            </w:r>
            <w:r w:rsidR="00AB5FFC" w:rsidRPr="00900266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r w:rsidRPr="0090026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gramStart"/>
            <w:r w:rsidRPr="00900266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900266">
              <w:rPr>
                <w:rFonts w:ascii="Times New Roman" w:hAnsi="Times New Roman" w:cs="Times New Roman"/>
                <w:sz w:val="28"/>
                <w:szCs w:val="28"/>
              </w:rPr>
              <w:t>мпьютер»</w:t>
            </w:r>
          </w:p>
        </w:tc>
        <w:tc>
          <w:tcPr>
            <w:tcW w:w="2112" w:type="dxa"/>
          </w:tcPr>
          <w:p w:rsidR="00E4753E" w:rsidRPr="00E4753E" w:rsidRDefault="0011424B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Мирских Е.В.</w:t>
            </w:r>
          </w:p>
        </w:tc>
        <w:tc>
          <w:tcPr>
            <w:tcW w:w="2112" w:type="dxa"/>
          </w:tcPr>
          <w:p w:rsidR="00E4753E" w:rsidRPr="00E4753E" w:rsidRDefault="00900266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12" w:type="dxa"/>
          </w:tcPr>
          <w:p w:rsidR="00E4753E" w:rsidRPr="00E4753E" w:rsidRDefault="00900266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2113" w:type="dxa"/>
          </w:tcPr>
          <w:p w:rsidR="00E4753E" w:rsidRPr="00E4753E" w:rsidRDefault="007942E7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E4753E" w:rsidRPr="00E4753E" w:rsidRDefault="00242D7A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</w:tr>
      <w:tr w:rsidR="00DD5D15" w:rsidRPr="00E4753E" w:rsidTr="00E4753E">
        <w:tc>
          <w:tcPr>
            <w:tcW w:w="817" w:type="dxa"/>
          </w:tcPr>
          <w:p w:rsidR="00DD5D15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7" w:type="dxa"/>
          </w:tcPr>
          <w:p w:rsidR="00DD5D15" w:rsidRDefault="00DD5D15" w:rsidP="0011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«Выпиливание по дереву»</w:t>
            </w:r>
          </w:p>
        </w:tc>
        <w:tc>
          <w:tcPr>
            <w:tcW w:w="2112" w:type="dxa"/>
          </w:tcPr>
          <w:p w:rsidR="00DD5D15" w:rsidRDefault="00DD5D15" w:rsidP="007B7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Русинов А.М.</w:t>
            </w:r>
          </w:p>
        </w:tc>
        <w:tc>
          <w:tcPr>
            <w:tcW w:w="2112" w:type="dxa"/>
          </w:tcPr>
          <w:p w:rsidR="00DD5D15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12" w:type="dxa"/>
          </w:tcPr>
          <w:p w:rsidR="00DD5D15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</w:tc>
        <w:tc>
          <w:tcPr>
            <w:tcW w:w="2113" w:type="dxa"/>
          </w:tcPr>
          <w:p w:rsidR="00DD5D15" w:rsidRDefault="00B164C1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DD5D15" w:rsidRDefault="00DD5D15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</w:tr>
      <w:tr w:rsidR="00E4753E" w:rsidRPr="00E4753E" w:rsidTr="00F004E1">
        <w:tc>
          <w:tcPr>
            <w:tcW w:w="14786" w:type="dxa"/>
            <w:gridSpan w:val="7"/>
          </w:tcPr>
          <w:p w:rsidR="00E4753E" w:rsidRPr="00E4753E" w:rsidRDefault="00E4753E" w:rsidP="00593E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EBC" w:rsidRPr="00E4753E" w:rsidRDefault="00593EBC" w:rsidP="00593E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93EBC" w:rsidRPr="00E4753E" w:rsidSect="005F5D9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EBC"/>
    <w:rsid w:val="000A3967"/>
    <w:rsid w:val="0011424B"/>
    <w:rsid w:val="00242D7A"/>
    <w:rsid w:val="003400CA"/>
    <w:rsid w:val="00385A5A"/>
    <w:rsid w:val="005674EF"/>
    <w:rsid w:val="00593EBC"/>
    <w:rsid w:val="005F5D99"/>
    <w:rsid w:val="007942E7"/>
    <w:rsid w:val="007B7CAE"/>
    <w:rsid w:val="008F2D17"/>
    <w:rsid w:val="00900266"/>
    <w:rsid w:val="0094731F"/>
    <w:rsid w:val="00AB5FFC"/>
    <w:rsid w:val="00B164C1"/>
    <w:rsid w:val="00B705D9"/>
    <w:rsid w:val="00DD5D15"/>
    <w:rsid w:val="00E4753E"/>
    <w:rsid w:val="00F82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5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10</cp:revision>
  <cp:lastPrinted>2022-05-26T07:50:00Z</cp:lastPrinted>
  <dcterms:created xsi:type="dcterms:W3CDTF">2022-05-26T07:00:00Z</dcterms:created>
  <dcterms:modified xsi:type="dcterms:W3CDTF">2023-04-04T10:53:00Z</dcterms:modified>
</cp:coreProperties>
</file>