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15C" w:rsidRDefault="008F115C" w:rsidP="008F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Результаты анкетирования по бесплатному питанию </w:t>
      </w:r>
    </w:p>
    <w:p w:rsidR="008F115C" w:rsidRDefault="008F115C" w:rsidP="008F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среди учащихся начальной школы </w:t>
      </w:r>
    </w:p>
    <w:p w:rsidR="008F115C" w:rsidRDefault="008F115C" w:rsidP="008F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четвертой четверти</w:t>
      </w:r>
    </w:p>
    <w:p w:rsidR="008F115C" w:rsidRDefault="008F115C" w:rsidP="008F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(Всего – 33 учащихся, опрошено – 33)</w:t>
      </w:r>
    </w:p>
    <w:p w:rsidR="008F115C" w:rsidRDefault="008F115C" w:rsidP="008F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8F115C" w:rsidRDefault="008F115C" w:rsidP="008F1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6027" w:type="dxa"/>
        <w:tblInd w:w="-459" w:type="dxa"/>
        <w:tblLayout w:type="fixed"/>
        <w:tblLook w:val="04A0"/>
      </w:tblPr>
      <w:tblGrid>
        <w:gridCol w:w="425"/>
        <w:gridCol w:w="2552"/>
        <w:gridCol w:w="590"/>
        <w:gridCol w:w="47"/>
        <w:gridCol w:w="72"/>
        <w:gridCol w:w="850"/>
        <w:gridCol w:w="30"/>
        <w:gridCol w:w="1388"/>
        <w:gridCol w:w="781"/>
        <w:gridCol w:w="213"/>
        <w:gridCol w:w="471"/>
        <w:gridCol w:w="213"/>
        <w:gridCol w:w="873"/>
        <w:gridCol w:w="65"/>
        <w:gridCol w:w="580"/>
        <w:gridCol w:w="138"/>
        <w:gridCol w:w="75"/>
        <w:gridCol w:w="464"/>
        <w:gridCol w:w="28"/>
        <w:gridCol w:w="185"/>
        <w:gridCol w:w="1017"/>
        <w:gridCol w:w="597"/>
        <w:gridCol w:w="44"/>
        <w:gridCol w:w="169"/>
        <w:gridCol w:w="453"/>
        <w:gridCol w:w="86"/>
        <w:gridCol w:w="127"/>
        <w:gridCol w:w="1007"/>
        <w:gridCol w:w="68"/>
        <w:gridCol w:w="525"/>
        <w:gridCol w:w="213"/>
        <w:gridCol w:w="428"/>
        <w:gridCol w:w="213"/>
        <w:gridCol w:w="1031"/>
        <w:gridCol w:w="9"/>
      </w:tblGrid>
      <w:tr w:rsidR="008F115C" w:rsidTr="00FA6D80">
        <w:trPr>
          <w:gridAfter w:val="1"/>
          <w:wAfter w:w="9" w:type="dxa"/>
          <w:trHeight w:val="322"/>
        </w:trPr>
        <w:tc>
          <w:tcPr>
            <w:tcW w:w="4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551" w:type="dxa"/>
            <w:gridSpan w:val="5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2552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2551" w:type="dxa"/>
            <w:gridSpan w:val="8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F115C" w:rsidTr="00FA6D80">
        <w:trPr>
          <w:gridAfter w:val="1"/>
          <w:wAfter w:w="9" w:type="dxa"/>
          <w:trHeight w:val="654"/>
        </w:trPr>
        <w:tc>
          <w:tcPr>
            <w:tcW w:w="4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15C" w:rsidRDefault="008F115C" w:rsidP="00FA6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F115C" w:rsidRDefault="008F115C" w:rsidP="00FA6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994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810" w:type="dxa"/>
            <w:gridSpan w:val="3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  <w:tc>
          <w:tcPr>
            <w:tcW w:w="73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0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Иное</w:t>
            </w:r>
          </w:p>
        </w:tc>
      </w:tr>
      <w:tr w:rsidR="008F115C" w:rsidTr="008F115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2A1F12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2A1F12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2A1F12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F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6106C7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6106C7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6106C7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6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8F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15C" w:rsidTr="008F115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затру-</w:t>
            </w:r>
          </w:p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дняюсь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8F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 xml:space="preserve"> затру-</w:t>
            </w:r>
          </w:p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дняюсь</w:t>
            </w:r>
            <w:proofErr w:type="spellEnd"/>
          </w:p>
        </w:tc>
      </w:tr>
      <w:tr w:rsidR="008F115C" w:rsidTr="008F115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1-иногда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 иногда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8F115C" w:rsidTr="008F115C">
        <w:trPr>
          <w:trHeight w:val="1264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8F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15C" w:rsidTr="008F115C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  <w:tc>
          <w:tcPr>
            <w:tcW w:w="6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</w:p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  <w:tc>
          <w:tcPr>
            <w:tcW w:w="78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  <w:tc>
          <w:tcPr>
            <w:tcW w:w="718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1C3F">
              <w:rPr>
                <w:rFonts w:ascii="Times New Roman" w:hAnsi="Times New Roman" w:cs="Times New Roman"/>
                <w:sz w:val="28"/>
                <w:szCs w:val="28"/>
              </w:rPr>
              <w:t>невсегда</w:t>
            </w:r>
            <w:proofErr w:type="spellEnd"/>
          </w:p>
        </w:tc>
      </w:tr>
      <w:tr w:rsidR="008F115C" w:rsidTr="008F115C">
        <w:trPr>
          <w:trHeight w:val="839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Если не нравится, то почему?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widowControl w:val="0"/>
              <w:shd w:val="clear" w:color="auto" w:fill="FFFFFF"/>
              <w:tabs>
                <w:tab w:val="left" w:pos="93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Pr="00527D78" w:rsidRDefault="008F115C" w:rsidP="00FA6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771C3F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15C" w:rsidTr="008F115C">
        <w:trPr>
          <w:trHeight w:val="555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shd w:val="clear" w:color="auto" w:fill="FFFFFF"/>
              <w:tabs>
                <w:tab w:val="left" w:pos="264"/>
              </w:tabs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иногда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- иногда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 xml:space="preserve"> -иногда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9A1701" w:rsidRDefault="008F115C" w:rsidP="008F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9A1701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9A1701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8F115C" w:rsidRPr="009A1701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</w:tc>
      </w:tr>
      <w:tr w:rsidR="008F115C" w:rsidTr="008F115C">
        <w:trPr>
          <w:trHeight w:val="822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shd w:val="clear" w:color="auto" w:fill="FFFFFF"/>
              <w:tabs>
                <w:tab w:val="left" w:pos="4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hideMark/>
          </w:tcPr>
          <w:p w:rsidR="008F115C" w:rsidRPr="00A5614B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1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9A1701" w:rsidRDefault="008F115C" w:rsidP="008F1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9A1701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9A1701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F115C" w:rsidTr="008F115C">
        <w:trPr>
          <w:trHeight w:val="1868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pStyle w:val="a3"/>
              <w:widowControl w:val="0"/>
              <w:shd w:val="clear" w:color="auto" w:fill="FFFFFF"/>
              <w:tabs>
                <w:tab w:val="left" w:pos="4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Ваши предложения по изменению меню (если имеются):</w:t>
            </w:r>
          </w:p>
        </w:tc>
        <w:tc>
          <w:tcPr>
            <w:tcW w:w="29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hideMark/>
          </w:tcPr>
          <w:p w:rsidR="008F115C" w:rsidRDefault="008F115C" w:rsidP="00FA6D80"/>
        </w:tc>
        <w:tc>
          <w:tcPr>
            <w:tcW w:w="261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115C" w:rsidRPr="00F0042A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8F115C" w:rsidTr="008F115C">
        <w:trPr>
          <w:trHeight w:val="1837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04030E" w:rsidRDefault="008F115C" w:rsidP="00FA6D80">
            <w:pPr>
              <w:pStyle w:val="a3"/>
              <w:numPr>
                <w:ilvl w:val="0"/>
                <w:numId w:val="1"/>
              </w:numPr>
              <w:ind w:left="33" w:hanging="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Default="008F115C" w:rsidP="00FA6D80">
            <w:pPr>
              <w:pStyle w:val="a3"/>
              <w:widowControl w:val="0"/>
              <w:shd w:val="clear" w:color="auto" w:fill="FFFFFF"/>
              <w:tabs>
                <w:tab w:val="left" w:pos="417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Ваши предложения по улучшению питания в школе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(если имеются)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Default="008F115C" w:rsidP="00FA6D80"/>
        </w:tc>
        <w:tc>
          <w:tcPr>
            <w:tcW w:w="26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8F115C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115C" w:rsidRPr="00F0042A" w:rsidRDefault="008F115C" w:rsidP="00FA6D8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8F115C" w:rsidRDefault="008F115C" w:rsidP="008F1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15C" w:rsidRDefault="008F115C" w:rsidP="008F1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Удовлетворяет ли вас система организации питания в школе? – да 100 %; Удовлетворяет ли вас санитарное состояние школьной столовой? – да 96,9%; Наедаетесь ли вы в школе? – да 90,9 %;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Хватает ли продолжительности перемены для того, чтобы поесть в школе? – да 100 %;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Нравится питание в школьной столовой? – да 80,9%;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Устраивает меню школьной столовой? – да 78,7 %;</w:t>
      </w:r>
      <w:proofErr w:type="gramEnd"/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Считаете ли питание в школе здоровым и полноценным? – да 100 %. </w:t>
      </w:r>
    </w:p>
    <w:p w:rsidR="008F115C" w:rsidRPr="006267AE" w:rsidRDefault="008F115C" w:rsidP="008F1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сделать выводы контролирующим организацию горячего питания в школе</w:t>
      </w:r>
      <w:r w:rsidR="002B28EC">
        <w:rPr>
          <w:rFonts w:ascii="Times New Roman" w:hAnsi="Times New Roman" w:cs="Times New Roman"/>
          <w:sz w:val="28"/>
          <w:szCs w:val="28"/>
        </w:rPr>
        <w:t xml:space="preserve"> по результатам анкетирования, учесть в планировании на следующий учебный год.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15C" w:rsidRDefault="008F115C" w:rsidP="008F115C"/>
    <w:p w:rsidR="00A47B46" w:rsidRDefault="00A47B46"/>
    <w:sectPr w:rsidR="00A47B46" w:rsidSect="0004030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097A"/>
    <w:multiLevelType w:val="hybridMultilevel"/>
    <w:tmpl w:val="8BA82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8F115C"/>
    <w:rsid w:val="002B28EC"/>
    <w:rsid w:val="008F115C"/>
    <w:rsid w:val="00A4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15C"/>
    <w:pPr>
      <w:ind w:left="720"/>
      <w:contextualSpacing/>
    </w:pPr>
  </w:style>
  <w:style w:type="table" w:styleId="a4">
    <w:name w:val="Table Grid"/>
    <w:basedOn w:val="a1"/>
    <w:uiPriority w:val="59"/>
    <w:rsid w:val="008F11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1471</Characters>
  <Application>Microsoft Office Word</Application>
  <DocSecurity>0</DocSecurity>
  <Lines>12</Lines>
  <Paragraphs>3</Paragraphs>
  <ScaleCrop>false</ScaleCrop>
  <Company>HP Inc.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3</cp:revision>
  <dcterms:created xsi:type="dcterms:W3CDTF">2023-06-20T10:55:00Z</dcterms:created>
  <dcterms:modified xsi:type="dcterms:W3CDTF">2023-06-20T11:06:00Z</dcterms:modified>
</cp:coreProperties>
</file>